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91EE" w14:textId="59FD5FCE" w:rsidR="00300607" w:rsidRPr="007D54AC" w:rsidRDefault="001044C9" w:rsidP="001044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GDDW KL.6</w:t>
      </w:r>
    </w:p>
    <w:p w14:paraId="7D7D16B3" w14:textId="52FBD167" w:rsidR="007D54AC" w:rsidRPr="001044C9" w:rsidRDefault="007D54AC" w:rsidP="007D54A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44C9"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="001044C9" w:rsidRPr="001044C9">
        <w:rPr>
          <w:rFonts w:ascii="Times New Roman" w:hAnsi="Times New Roman" w:cs="Times New Roman"/>
          <w:bCs/>
          <w:sz w:val="24"/>
          <w:szCs w:val="24"/>
          <w:u w:val="single"/>
        </w:rPr>
        <w:t>Jan Paweł II naszym patronem.</w:t>
      </w:r>
    </w:p>
    <w:p w14:paraId="50A8AA0F" w14:textId="4FDA50AF" w:rsidR="007D54AC" w:rsidRP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AC">
        <w:rPr>
          <w:rFonts w:ascii="Times New Roman" w:hAnsi="Times New Roman" w:cs="Times New Roman"/>
          <w:sz w:val="24"/>
          <w:szCs w:val="24"/>
        </w:rPr>
        <w:t>Moi Drodzy,</w:t>
      </w:r>
    </w:p>
    <w:p w14:paraId="055617F4" w14:textId="590DACCB" w:rsid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AC">
        <w:rPr>
          <w:rFonts w:ascii="Times New Roman" w:hAnsi="Times New Roman" w:cs="Times New Roman"/>
          <w:sz w:val="24"/>
          <w:szCs w:val="24"/>
        </w:rPr>
        <w:t>Zbliża się rocznica urodzin świętego Jana Pawła II, patrona naszej szkoły.</w:t>
      </w:r>
      <w:r>
        <w:rPr>
          <w:rFonts w:ascii="Times New Roman" w:hAnsi="Times New Roman" w:cs="Times New Roman"/>
          <w:sz w:val="24"/>
          <w:szCs w:val="24"/>
        </w:rPr>
        <w:t xml:space="preserve"> Jak pamiętacie, </w:t>
      </w:r>
      <w:r>
        <w:rPr>
          <w:rFonts w:ascii="Times New Roman" w:hAnsi="Times New Roman" w:cs="Times New Roman"/>
          <w:sz w:val="24"/>
          <w:szCs w:val="24"/>
        </w:rPr>
        <w:br/>
        <w:t>w maju, co roku obchodzimy Święto Patrona Szkoły.</w:t>
      </w:r>
    </w:p>
    <w:p w14:paraId="4FAB7867" w14:textId="2AB33C03" w:rsid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prag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nę Wam przypomnieć kilka ważnych informacji o Wielkim Polaku, którego nauki przyświecają nam każdego dnia.</w:t>
      </w:r>
    </w:p>
    <w:p w14:paraId="6CF6E073" w14:textId="4F52ED08" w:rsidR="007D54AC" w:rsidRDefault="007D54AC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Przejrzyjcie prezentację (link poniżej) Waszej rówieśniczki na temat: „Jan Paweł II- kim był dla mnie?”</w:t>
      </w:r>
    </w:p>
    <w:p w14:paraId="3B5C2F7D" w14:textId="6731A8DA" w:rsidR="007D54AC" w:rsidRDefault="001044C9" w:rsidP="007D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54AC" w:rsidRPr="0033737C">
          <w:rPr>
            <w:rStyle w:val="Hipercze"/>
            <w:rFonts w:ascii="Times New Roman" w:hAnsi="Times New Roman" w:cs="Times New Roman"/>
            <w:sz w:val="24"/>
            <w:szCs w:val="24"/>
          </w:rPr>
          <w:t>http://www.biblioteka-bialarawska.pl/konkur</w:t>
        </w:r>
        <w:r w:rsidR="007D54AC" w:rsidRPr="0033737C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="007D54AC" w:rsidRPr="0033737C">
          <w:rPr>
            <w:rStyle w:val="Hipercze"/>
            <w:rFonts w:ascii="Times New Roman" w:hAnsi="Times New Roman" w:cs="Times New Roman"/>
            <w:sz w:val="24"/>
            <w:szCs w:val="24"/>
          </w:rPr>
          <w:t>y/2015/konkurs_o_jp_II_zsp/wielechowska.pdf</w:t>
        </w:r>
      </w:hyperlink>
    </w:p>
    <w:p w14:paraId="719E6FCD" w14:textId="6851360E" w:rsidR="007D54AC" w:rsidRDefault="007D54AC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6DA9" w14:textId="7560FB0F" w:rsidR="007D54AC" w:rsidRPr="001044C9" w:rsidRDefault="001044C9" w:rsidP="007D5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C9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pl-PL"/>
        </w:rPr>
        <w:t>Odsyłam na learningapps.org</w:t>
      </w:r>
    </w:p>
    <w:p w14:paraId="414A3524" w14:textId="77777777" w:rsidR="007D54AC" w:rsidRDefault="007D54AC"/>
    <w:sectPr w:rsidR="007D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0D"/>
    <w:multiLevelType w:val="multilevel"/>
    <w:tmpl w:val="F3D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042C"/>
    <w:multiLevelType w:val="multilevel"/>
    <w:tmpl w:val="822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6283D"/>
    <w:multiLevelType w:val="multilevel"/>
    <w:tmpl w:val="AF8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35085"/>
    <w:multiLevelType w:val="multilevel"/>
    <w:tmpl w:val="731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F4EE3"/>
    <w:multiLevelType w:val="multilevel"/>
    <w:tmpl w:val="407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73B3D"/>
    <w:multiLevelType w:val="multilevel"/>
    <w:tmpl w:val="B2B6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AC"/>
    <w:rsid w:val="00002A04"/>
    <w:rsid w:val="001044C9"/>
    <w:rsid w:val="00300607"/>
    <w:rsid w:val="007D54AC"/>
    <w:rsid w:val="00E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9FCB"/>
  <w15:chartTrackingRefBased/>
  <w15:docId w15:val="{185A1BC5-7C08-4BD9-A660-685EC59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4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4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7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7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2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-bialarawska.pl/konkursy/2015/konkurs_o_jp_II_zsp/wielechows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User</cp:lastModifiedBy>
  <cp:revision>2</cp:revision>
  <dcterms:created xsi:type="dcterms:W3CDTF">2020-05-13T06:26:00Z</dcterms:created>
  <dcterms:modified xsi:type="dcterms:W3CDTF">2020-05-13T06:26:00Z</dcterms:modified>
</cp:coreProperties>
</file>